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E6D3F" w:rsidRDefault="002E6D3F" w:rsidP="002E6D3F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D3F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2E6D3F" w:rsidRPr="002E6D3F" w:rsidRDefault="002E6D3F" w:rsidP="002E6D3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E6D3F">
        <w:rPr>
          <w:rFonts w:ascii="Times New Roman" w:hAnsi="Times New Roman" w:cs="Times New Roman"/>
          <w:sz w:val="28"/>
          <w:szCs w:val="28"/>
        </w:rPr>
        <w:t>Вы отправляете своего реенка в школу и заключаете с нами договор. Ознакомьтесь с выпиской из Правил для учащихся.</w:t>
      </w:r>
    </w:p>
    <w:p w:rsidR="002E6D3F" w:rsidRPr="002E6D3F" w:rsidRDefault="002E6D3F" w:rsidP="002E6D3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E6D3F">
        <w:rPr>
          <w:rFonts w:ascii="Times New Roman" w:hAnsi="Times New Roman" w:cs="Times New Roman"/>
          <w:sz w:val="28"/>
          <w:szCs w:val="28"/>
        </w:rPr>
        <w:t>Ваш ребенок должен:</w:t>
      </w:r>
    </w:p>
    <w:p w:rsidR="002E6D3F" w:rsidRPr="002E6D3F" w:rsidRDefault="002E6D3F" w:rsidP="002E6D3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E6D3F">
        <w:rPr>
          <w:rFonts w:ascii="Times New Roman" w:hAnsi="Times New Roman" w:cs="Times New Roman"/>
          <w:sz w:val="28"/>
          <w:szCs w:val="28"/>
        </w:rPr>
        <w:t>1 . Беречь школьное здание, оборудование, школьные учебники.</w:t>
      </w:r>
    </w:p>
    <w:p w:rsidR="002E6D3F" w:rsidRPr="002E6D3F" w:rsidRDefault="002E6D3F" w:rsidP="002E6D3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E6D3F">
        <w:rPr>
          <w:rFonts w:ascii="Times New Roman" w:hAnsi="Times New Roman" w:cs="Times New Roman"/>
          <w:sz w:val="28"/>
          <w:szCs w:val="28"/>
        </w:rPr>
        <w:t>2. Бережно относиться к своим и чужим вещам, с помощью родителей возмещать причиненный ущерб школе.</w:t>
      </w:r>
    </w:p>
    <w:p w:rsidR="002E6D3F" w:rsidRPr="002E6D3F" w:rsidRDefault="002E6D3F" w:rsidP="002E6D3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E6D3F">
        <w:rPr>
          <w:rFonts w:ascii="Times New Roman" w:hAnsi="Times New Roman" w:cs="Times New Roman"/>
          <w:sz w:val="28"/>
          <w:szCs w:val="28"/>
        </w:rPr>
        <w:t>3. Приходить в школу не позднее 15 минут до начала занятий.</w:t>
      </w:r>
    </w:p>
    <w:p w:rsidR="002E6D3F" w:rsidRPr="002E6D3F" w:rsidRDefault="002E6D3F" w:rsidP="002E6D3F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D3F">
        <w:rPr>
          <w:rFonts w:ascii="Times New Roman" w:hAnsi="Times New Roman" w:cs="Times New Roman"/>
          <w:b/>
          <w:sz w:val="28"/>
          <w:szCs w:val="28"/>
        </w:rPr>
        <w:t>Запещается:</w:t>
      </w:r>
    </w:p>
    <w:p w:rsidR="002E6D3F" w:rsidRPr="002E6D3F" w:rsidRDefault="002E6D3F" w:rsidP="002E6D3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E6D3F">
        <w:rPr>
          <w:rFonts w:ascii="Times New Roman" w:hAnsi="Times New Roman" w:cs="Times New Roman"/>
          <w:sz w:val="28"/>
          <w:szCs w:val="28"/>
        </w:rPr>
        <w:t>1. Курить на территории школы</w:t>
      </w:r>
    </w:p>
    <w:p w:rsidR="002E6D3F" w:rsidRPr="002E6D3F" w:rsidRDefault="002E6D3F" w:rsidP="002E6D3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E6D3F">
        <w:rPr>
          <w:rFonts w:ascii="Times New Roman" w:hAnsi="Times New Roman" w:cs="Times New Roman"/>
          <w:sz w:val="28"/>
          <w:szCs w:val="28"/>
        </w:rPr>
        <w:t>2. Пользоваться сотсовым телефоном во время уроков и внеклассных мероприятий</w:t>
      </w:r>
    </w:p>
    <w:p w:rsidR="002E6D3F" w:rsidRPr="002E6D3F" w:rsidRDefault="002E6D3F" w:rsidP="002E6D3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E6D3F">
        <w:rPr>
          <w:rFonts w:ascii="Times New Roman" w:hAnsi="Times New Roman" w:cs="Times New Roman"/>
          <w:sz w:val="28"/>
          <w:szCs w:val="28"/>
        </w:rPr>
        <w:t>3. Яркий макияж. Длина ногтей определяется санитарно-гигиеническими требованиями.</w:t>
      </w:r>
    </w:p>
    <w:p w:rsidR="002E6D3F" w:rsidRPr="002E6D3F" w:rsidRDefault="002E6D3F" w:rsidP="002E6D3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E6D3F">
        <w:rPr>
          <w:rFonts w:ascii="Times New Roman" w:hAnsi="Times New Roman" w:cs="Times New Roman"/>
          <w:sz w:val="28"/>
          <w:szCs w:val="28"/>
        </w:rPr>
        <w:t>4. Носить объемные украшения и бижутерию</w:t>
      </w:r>
    </w:p>
    <w:p w:rsidR="002E6D3F" w:rsidRPr="002E6D3F" w:rsidRDefault="002E6D3F" w:rsidP="002E6D3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E6D3F">
        <w:rPr>
          <w:rFonts w:ascii="Times New Roman" w:hAnsi="Times New Roman" w:cs="Times New Roman"/>
          <w:sz w:val="28"/>
          <w:szCs w:val="28"/>
        </w:rPr>
        <w:t>5. Приносить посторонние для учебного процесса предметы.</w:t>
      </w:r>
    </w:p>
    <w:p w:rsidR="002E6D3F" w:rsidRPr="002E6D3F" w:rsidRDefault="002E6D3F" w:rsidP="002E6D3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E6D3F">
        <w:rPr>
          <w:rFonts w:ascii="Times New Roman" w:hAnsi="Times New Roman" w:cs="Times New Roman"/>
          <w:sz w:val="28"/>
          <w:szCs w:val="28"/>
        </w:rPr>
        <w:t>6. Опаздывать на занятия, пропускать занятия без уважительной причины.</w:t>
      </w:r>
    </w:p>
    <w:p w:rsidR="002E6D3F" w:rsidRPr="002E6D3F" w:rsidRDefault="002E6D3F" w:rsidP="002E6D3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E6D3F">
        <w:rPr>
          <w:rFonts w:ascii="Times New Roman" w:hAnsi="Times New Roman" w:cs="Times New Roman"/>
          <w:sz w:val="28"/>
          <w:szCs w:val="28"/>
        </w:rPr>
        <w:t xml:space="preserve"> Школьная форма деловой стиль (белый верх, темный низ)</w:t>
      </w:r>
    </w:p>
    <w:p w:rsidR="002E6D3F" w:rsidRPr="002E6D3F" w:rsidRDefault="002E6D3F" w:rsidP="002E6D3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E6D3F">
        <w:rPr>
          <w:rFonts w:ascii="Times New Roman" w:hAnsi="Times New Roman" w:cs="Times New Roman"/>
          <w:sz w:val="28"/>
          <w:szCs w:val="28"/>
        </w:rPr>
        <w:t>Спортивная форма допускается только на уроках физкультуры.</w:t>
      </w:r>
    </w:p>
    <w:p w:rsidR="002E6D3F" w:rsidRPr="002E6D3F" w:rsidRDefault="002E6D3F" w:rsidP="002E6D3F">
      <w:pPr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2E6D3F" w:rsidRPr="002E6D3F" w:rsidTr="002E6D3F">
        <w:tc>
          <w:tcPr>
            <w:tcW w:w="3190" w:type="dxa"/>
          </w:tcPr>
          <w:p w:rsidR="002E6D3F" w:rsidRPr="002E6D3F" w:rsidRDefault="002E6D3F" w:rsidP="002E6D3F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E6D3F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2E6D3F" w:rsidRPr="002E6D3F" w:rsidRDefault="002E6D3F" w:rsidP="002E6D3F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E6D3F">
              <w:rPr>
                <w:rFonts w:ascii="Times New Roman" w:hAnsi="Times New Roman" w:cs="Times New Roman"/>
                <w:sz w:val="28"/>
                <w:szCs w:val="28"/>
              </w:rPr>
              <w:t>Ю.С.Ковальчук</w:t>
            </w:r>
          </w:p>
          <w:p w:rsidR="002E6D3F" w:rsidRPr="002E6D3F" w:rsidRDefault="002E6D3F" w:rsidP="002E6D3F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D3F" w:rsidRPr="002E6D3F" w:rsidRDefault="00502DC8" w:rsidP="002E6D3F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2E6D3F" w:rsidRPr="002E6D3F" w:rsidRDefault="002E6D3F" w:rsidP="002E6D3F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D3F" w:rsidRPr="002E6D3F" w:rsidRDefault="002E6D3F" w:rsidP="00502DC8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E6D3F">
              <w:rPr>
                <w:rFonts w:ascii="Times New Roman" w:hAnsi="Times New Roman" w:cs="Times New Roman"/>
                <w:sz w:val="28"/>
                <w:szCs w:val="28"/>
              </w:rPr>
              <w:t>Дата_</w:t>
            </w:r>
            <w:r w:rsidR="00502DC8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2E6D3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190" w:type="dxa"/>
          </w:tcPr>
          <w:p w:rsidR="002E6D3F" w:rsidRPr="002E6D3F" w:rsidRDefault="002E6D3F" w:rsidP="002E6D3F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2E6D3F" w:rsidRPr="002E6D3F" w:rsidRDefault="002E6D3F" w:rsidP="001E1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D3F">
              <w:rPr>
                <w:rFonts w:ascii="Times New Roman" w:hAnsi="Times New Roman" w:cs="Times New Roman"/>
                <w:sz w:val="28"/>
                <w:szCs w:val="28"/>
              </w:rPr>
              <w:t>Родители(законные представители)</w:t>
            </w:r>
          </w:p>
          <w:p w:rsidR="002E6D3F" w:rsidRPr="002E6D3F" w:rsidRDefault="002E6D3F" w:rsidP="001E1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D3F">
              <w:rPr>
                <w:rFonts w:ascii="Times New Roman" w:hAnsi="Times New Roman" w:cs="Times New Roman"/>
                <w:sz w:val="28"/>
                <w:szCs w:val="28"/>
              </w:rPr>
              <w:t>ФИО(последнее при наличии)</w:t>
            </w:r>
          </w:p>
          <w:p w:rsidR="002E6D3F" w:rsidRPr="002E6D3F" w:rsidRDefault="002E6D3F" w:rsidP="002E6D3F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D3F" w:rsidRPr="002E6D3F" w:rsidRDefault="00502DC8" w:rsidP="002E6D3F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2E6D3F" w:rsidRPr="002E6D3F" w:rsidRDefault="002E6D3F" w:rsidP="002E6D3F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E6D3F">
              <w:rPr>
                <w:rFonts w:ascii="Times New Roman" w:hAnsi="Times New Roman" w:cs="Times New Roman"/>
                <w:sz w:val="28"/>
                <w:szCs w:val="28"/>
              </w:rPr>
              <w:t>Дата_____________</w:t>
            </w:r>
          </w:p>
        </w:tc>
      </w:tr>
    </w:tbl>
    <w:p w:rsidR="002E6D3F" w:rsidRPr="002E6D3F" w:rsidRDefault="002E6D3F" w:rsidP="002E6D3F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2E6D3F" w:rsidRPr="002E6D3F" w:rsidRDefault="002E6D3F" w:rsidP="002E6D3F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2E6D3F" w:rsidRPr="002E6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E6D3F"/>
    <w:rsid w:val="001E1154"/>
    <w:rsid w:val="002E6D3F"/>
    <w:rsid w:val="00502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D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2023-10-24T06:43:00Z</dcterms:created>
  <dcterms:modified xsi:type="dcterms:W3CDTF">2023-10-24T06:55:00Z</dcterms:modified>
</cp:coreProperties>
</file>